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令和２年</w:t>
      </w:r>
      <w:r w:rsidR="006D3F97">
        <w:rPr>
          <w:rFonts w:ascii="ＭＳ 明朝" w:eastAsia="ＭＳ 明朝" w:hAnsi="ＭＳ 明朝" w:hint="eastAsia"/>
          <w:kern w:val="0"/>
          <w:sz w:val="24"/>
          <w:szCs w:val="28"/>
        </w:rPr>
        <w:t>１</w:t>
      </w:r>
      <w:r w:rsidR="00604C0D">
        <w:rPr>
          <w:rFonts w:ascii="ＭＳ 明朝" w:eastAsia="ＭＳ 明朝" w:hAnsi="ＭＳ 明朝" w:hint="eastAsia"/>
          <w:kern w:val="0"/>
          <w:sz w:val="24"/>
          <w:szCs w:val="28"/>
        </w:rPr>
        <w:t>２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604C0D">
        <w:rPr>
          <w:rFonts w:ascii="ＭＳ 明朝" w:eastAsia="ＭＳ 明朝" w:hAnsi="ＭＳ 明朝" w:hint="eastAsia"/>
          <w:kern w:val="0"/>
          <w:sz w:val="24"/>
          <w:szCs w:val="28"/>
        </w:rPr>
        <w:t>８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844088" w:rsidRDefault="003C5B4B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844088" w:rsidRDefault="003C5B4B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844088" w:rsidRDefault="003C5B4B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604C0D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8A0174" w:rsidRDefault="003C5B4B" w:rsidP="008A0174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新型コロナウイルスの感染予防のため、第</w:t>
      </w:r>
      <w:r w:rsidR="00604C0D">
        <w:rPr>
          <w:rFonts w:ascii="ＭＳ 明朝" w:eastAsia="ＭＳ 明朝" w:hAnsi="ＭＳ 明朝" w:hint="eastAsia"/>
          <w:b/>
          <w:kern w:val="0"/>
          <w:szCs w:val="21"/>
        </w:rPr>
        <w:t>１</w:t>
      </w:r>
      <w:r w:rsidR="008A0174">
        <w:rPr>
          <w:rFonts w:ascii="ＭＳ 明朝" w:eastAsia="ＭＳ 明朝" w:hAnsi="ＭＳ 明朝" w:hint="eastAsia"/>
          <w:b/>
          <w:kern w:val="0"/>
          <w:szCs w:val="21"/>
        </w:rPr>
        <w:t>８</w:t>
      </w:r>
      <w:r>
        <w:rPr>
          <w:rFonts w:ascii="ＭＳ 明朝" w:eastAsia="ＭＳ 明朝" w:hAnsi="ＭＳ 明朝" w:hint="eastAsia"/>
          <w:b/>
          <w:kern w:val="0"/>
          <w:szCs w:val="21"/>
        </w:rPr>
        <w:t>回</w:t>
      </w:r>
      <w:r w:rsidR="008A0174">
        <w:rPr>
          <w:rFonts w:ascii="ＭＳ 明朝" w:eastAsia="ＭＳ 明朝" w:hAnsi="ＭＳ 明朝" w:hint="eastAsia"/>
          <w:b/>
          <w:kern w:val="0"/>
          <w:szCs w:val="21"/>
        </w:rPr>
        <w:t>全国ホープス選抜卓球大会</w:t>
      </w:r>
      <w:r w:rsidR="00604C0D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</w:t>
      </w:r>
    </w:p>
    <w:p w:rsidR="00604C0D" w:rsidRPr="008A0174" w:rsidRDefault="003C5B4B" w:rsidP="008A0174">
      <w:pPr>
        <w:ind w:firstLineChars="100" w:firstLine="211"/>
        <w:rPr>
          <w:rFonts w:ascii="ＭＳ 明朝" w:eastAsia="ＭＳ 明朝" w:hAnsi="ＭＳ 明朝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kern w:val="0"/>
          <w:szCs w:val="21"/>
        </w:rPr>
        <w:t>あたって、以下の情報提供をお願いいたします。ご記入の上、大会当日持参し、受付にご提出ください。</w:t>
      </w:r>
    </w:p>
    <w:p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監督</w:t>
            </w:r>
            <w:r w:rsidRPr="00A90458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(チーム代表者)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　　</w:t>
            </w:r>
          </w:p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Pr="00A90458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Cs w:val="36"/>
              </w:rPr>
              <w:t>□ アドバイザー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D4368D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D4368D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>
        <w:trPr>
          <w:jc w:val="center"/>
        </w:trPr>
        <w:tc>
          <w:tcPr>
            <w:tcW w:w="9736" w:type="dxa"/>
            <w:gridSpan w:val="6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大会前２週間における以下の事項の有無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過去14日以内に政府から入国制限、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844088" w:rsidSect="005E6CAA">
      <w:pgSz w:w="11906" w:h="16838" w:code="9"/>
      <w:pgMar w:top="1418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DD1" w:rsidRDefault="009F5DD1" w:rsidP="00D4368D">
      <w:r>
        <w:separator/>
      </w:r>
    </w:p>
  </w:endnote>
  <w:endnote w:type="continuationSeparator" w:id="0">
    <w:p w:rsidR="009F5DD1" w:rsidRDefault="009F5DD1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DD1" w:rsidRDefault="009F5DD1" w:rsidP="00D4368D">
      <w:r>
        <w:separator/>
      </w:r>
    </w:p>
  </w:footnote>
  <w:footnote w:type="continuationSeparator" w:id="0">
    <w:p w:rsidR="009F5DD1" w:rsidRDefault="009F5DD1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13B16"/>
    <w:rsid w:val="0014745F"/>
    <w:rsid w:val="00173F95"/>
    <w:rsid w:val="001B38BB"/>
    <w:rsid w:val="00360B79"/>
    <w:rsid w:val="003C5B4B"/>
    <w:rsid w:val="00585FC5"/>
    <w:rsid w:val="005E6CAA"/>
    <w:rsid w:val="00604C0D"/>
    <w:rsid w:val="006130C2"/>
    <w:rsid w:val="00616ED7"/>
    <w:rsid w:val="006D3F97"/>
    <w:rsid w:val="00824517"/>
    <w:rsid w:val="00834C4F"/>
    <w:rsid w:val="00844088"/>
    <w:rsid w:val="008A0174"/>
    <w:rsid w:val="009F5DD1"/>
    <w:rsid w:val="00A46AA5"/>
    <w:rsid w:val="00A9143D"/>
    <w:rsid w:val="00AE6AC2"/>
    <w:rsid w:val="00AE7818"/>
    <w:rsid w:val="00B55A42"/>
    <w:rsid w:val="00B62435"/>
    <w:rsid w:val="00D4368D"/>
    <w:rsid w:val="00D72E5F"/>
    <w:rsid w:val="00E42D7A"/>
    <w:rsid w:val="00E7001C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5DF9B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卓球連盟01</cp:lastModifiedBy>
  <cp:revision>11</cp:revision>
  <dcterms:created xsi:type="dcterms:W3CDTF">2020-09-17T21:53:00Z</dcterms:created>
  <dcterms:modified xsi:type="dcterms:W3CDTF">2020-12-08T01:54:00Z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